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38F2" w14:textId="14188314" w:rsidR="00816F75" w:rsidRPr="00816F75" w:rsidRDefault="00816F75" w:rsidP="00816F75">
      <w:pPr>
        <w:jc w:val="center"/>
        <w:rPr>
          <w:b/>
          <w:bCs/>
          <w:i/>
          <w:iCs/>
          <w:color w:val="EE0000"/>
          <w:sz w:val="32"/>
          <w:szCs w:val="32"/>
          <w:u w:val="single"/>
        </w:rPr>
      </w:pPr>
      <w:r w:rsidRPr="00816F75">
        <w:rPr>
          <w:b/>
          <w:bCs/>
          <w:i/>
          <w:iCs/>
          <w:color w:val="EE0000"/>
          <w:sz w:val="32"/>
          <w:szCs w:val="32"/>
          <w:u w:val="single"/>
        </w:rPr>
        <w:t xml:space="preserve">Když srdce </w:t>
      </w:r>
      <w:proofErr w:type="gramStart"/>
      <w:r w:rsidRPr="00816F75">
        <w:rPr>
          <w:b/>
          <w:bCs/>
          <w:i/>
          <w:iCs/>
          <w:color w:val="EE0000"/>
          <w:sz w:val="32"/>
          <w:szCs w:val="32"/>
          <w:u w:val="single"/>
        </w:rPr>
        <w:t>pomáhá - voňavé</w:t>
      </w:r>
      <w:proofErr w:type="gramEnd"/>
      <w:r w:rsidRPr="00816F75">
        <w:rPr>
          <w:b/>
          <w:bCs/>
          <w:i/>
          <w:iCs/>
          <w:color w:val="EE0000"/>
          <w:sz w:val="32"/>
          <w:szCs w:val="32"/>
          <w:u w:val="single"/>
        </w:rPr>
        <w:t xml:space="preserve"> pohlazení pro smysly</w:t>
      </w:r>
    </w:p>
    <w:p w14:paraId="4FD6E8EF" w14:textId="56DFBA91" w:rsidR="00816F75" w:rsidRPr="00816F75" w:rsidRDefault="00816F75" w:rsidP="00816F75">
      <w:pPr>
        <w:jc w:val="center"/>
        <w:rPr>
          <w:sz w:val="32"/>
          <w:szCs w:val="32"/>
        </w:rPr>
      </w:pPr>
      <w:r>
        <w:rPr>
          <w:sz w:val="32"/>
          <w:szCs w:val="32"/>
        </w:rPr>
        <w:t>Dět</w:t>
      </w:r>
      <w:r w:rsidRPr="00816F75">
        <w:rPr>
          <w:sz w:val="32"/>
          <w:szCs w:val="32"/>
        </w:rPr>
        <w:t xml:space="preserve">i 2. třídy </w:t>
      </w:r>
      <w:r>
        <w:rPr>
          <w:sz w:val="32"/>
          <w:szCs w:val="32"/>
        </w:rPr>
        <w:t xml:space="preserve">mateřské školy </w:t>
      </w:r>
      <w:r w:rsidRPr="00816F75">
        <w:rPr>
          <w:sz w:val="32"/>
          <w:szCs w:val="32"/>
        </w:rPr>
        <w:t>se zapojili do projektu Srdce s láskou darované a navštívili organizaci KAFIRA, kde strávili společný čas se zrakově postiženými klienty.</w:t>
      </w:r>
    </w:p>
    <w:p w14:paraId="02B2F06B" w14:textId="77777777" w:rsidR="00816F75" w:rsidRPr="00816F75" w:rsidRDefault="00816F75" w:rsidP="00816F75">
      <w:pPr>
        <w:jc w:val="center"/>
        <w:rPr>
          <w:sz w:val="32"/>
          <w:szCs w:val="32"/>
        </w:rPr>
      </w:pPr>
      <w:r w:rsidRPr="00816F75">
        <w:rPr>
          <w:sz w:val="32"/>
          <w:szCs w:val="32"/>
        </w:rPr>
        <w:t>Děti se s klienty setkávají opakovaně – při společných návštěvách spolu tvoří, povídají si a postupně si budují hezký a přirozený vztah.</w:t>
      </w:r>
    </w:p>
    <w:p w14:paraId="25BDF950" w14:textId="77777777" w:rsidR="00816F75" w:rsidRPr="00816F75" w:rsidRDefault="00816F75" w:rsidP="00816F75">
      <w:pPr>
        <w:jc w:val="center"/>
        <w:rPr>
          <w:sz w:val="32"/>
          <w:szCs w:val="32"/>
        </w:rPr>
      </w:pPr>
      <w:r w:rsidRPr="00816F75">
        <w:rPr>
          <w:sz w:val="32"/>
          <w:szCs w:val="32"/>
        </w:rPr>
        <w:t>Pro toto setkání připravily čichové pexeso a drobná linecká srdíčka, která samy s radostí vyrobily. Součástí programu bylo také krátké jarní vystoupení doplněné recitací básně a společným zpěvem.</w:t>
      </w:r>
    </w:p>
    <w:p w14:paraId="5A515C2C" w14:textId="04122DA3" w:rsidR="00730462" w:rsidRPr="002E41EE" w:rsidRDefault="00816F75" w:rsidP="00816F75">
      <w:pPr>
        <w:jc w:val="center"/>
        <w:rPr>
          <w:sz w:val="32"/>
          <w:szCs w:val="32"/>
        </w:rPr>
      </w:pPr>
      <w:r w:rsidRPr="00816F75">
        <w:rPr>
          <w:sz w:val="32"/>
          <w:szCs w:val="32"/>
        </w:rPr>
        <w:t>Setkání proběhlo v příjemné a přirozené atmosféře. Nešlo pouze o předání dárků, ale především o sdílení společných chvil, radosti a vzájemné blízkosti. Projekt vedl děti k rozvoji empatie, ohleduplnosti a vnímání potřeb druhých.</w:t>
      </w:r>
    </w:p>
    <w:sectPr w:rsidR="00730462" w:rsidRPr="002E4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EE"/>
    <w:rsid w:val="00233DE1"/>
    <w:rsid w:val="002E41EE"/>
    <w:rsid w:val="0035185C"/>
    <w:rsid w:val="00730462"/>
    <w:rsid w:val="00790A78"/>
    <w:rsid w:val="0081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4CD1"/>
  <w15:chartTrackingRefBased/>
  <w15:docId w15:val="{A6576A74-426D-4D39-8168-2E559C24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4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1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1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1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1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1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1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1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41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1E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1E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Guziniaková</dc:creator>
  <cp:keywords/>
  <dc:description/>
  <cp:lastModifiedBy>Veronika Guziniaková</cp:lastModifiedBy>
  <cp:revision>1</cp:revision>
  <dcterms:created xsi:type="dcterms:W3CDTF">2026-03-18T18:34:00Z</dcterms:created>
  <dcterms:modified xsi:type="dcterms:W3CDTF">2026-03-23T06:44:00Z</dcterms:modified>
</cp:coreProperties>
</file>